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4D7D16" w14:textId="77777777" w:rsidR="00EC1DAE" w:rsidRPr="005F491F" w:rsidRDefault="00EC1DAE" w:rsidP="00EC1DAE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504940C0" wp14:editId="2545E549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BC4908E" w14:textId="77777777" w:rsidR="00EC1DAE" w:rsidRPr="005F491F" w:rsidRDefault="00EC1DAE" w:rsidP="00EC1DAE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EC1DAE" w:rsidRPr="005F491F" w14:paraId="56D7F715" w14:textId="77777777" w:rsidTr="00CF1C41">
        <w:tc>
          <w:tcPr>
            <w:tcW w:w="9628" w:type="dxa"/>
          </w:tcPr>
          <w:p w14:paraId="7EEA7013" w14:textId="77777777" w:rsidR="00EC1DAE" w:rsidRPr="005F491F" w:rsidRDefault="00EC1DAE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02DA769A" w14:textId="77777777" w:rsidR="00EC1DAE" w:rsidRPr="005F491F" w:rsidRDefault="00EC1DAE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1204A26D" w14:textId="77777777" w:rsidR="00EC1DAE" w:rsidRPr="005F491F" w:rsidRDefault="00EC1DAE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EC1DAE" w:rsidRPr="005F491F" w14:paraId="390AC6E6" w14:textId="77777777" w:rsidTr="00CF1C41">
        <w:tc>
          <w:tcPr>
            <w:tcW w:w="9628" w:type="dxa"/>
          </w:tcPr>
          <w:p w14:paraId="362EB60C" w14:textId="77777777" w:rsidR="00EC1DAE" w:rsidRPr="005F491F" w:rsidRDefault="00EC1DAE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EC1DAE" w:rsidRPr="005F491F" w14:paraId="6D6F2FF8" w14:textId="77777777" w:rsidTr="00CF1C41">
        <w:tc>
          <w:tcPr>
            <w:tcW w:w="9628" w:type="dxa"/>
          </w:tcPr>
          <w:p w14:paraId="6D7D258A" w14:textId="77777777" w:rsidR="00EC1DAE" w:rsidRPr="005F491F" w:rsidRDefault="00EC1DAE" w:rsidP="00CF1C41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751623FA" w14:textId="77777777" w:rsidR="00EC1DAE" w:rsidRPr="005F491F" w:rsidRDefault="00EC1DAE" w:rsidP="00CF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40151357" w14:textId="75CE277E" w:rsidR="00325F31" w:rsidRDefault="00EC1DAE" w:rsidP="00D77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E275CB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№79</w:t>
      </w:r>
    </w:p>
    <w:p w14:paraId="2B87F72A" w14:textId="6A172C7E" w:rsidR="00E275CB" w:rsidRPr="00E275CB" w:rsidRDefault="00E275CB" w:rsidP="00E27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36022E57" w14:textId="5D59CD61" w:rsidR="009B021F" w:rsidRDefault="00325F31" w:rsidP="00910B90">
      <w:pPr>
        <w:spacing w:after="0" w:line="240" w:lineRule="auto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       </w:t>
      </w:r>
      <w:r w:rsidRPr="00325F31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</w:t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D803C2" w:rsidRPr="00BB5F73" w14:paraId="62AD98FA" w14:textId="77777777" w:rsidTr="0022337F">
        <w:trPr>
          <w:trHeight w:val="1843"/>
        </w:trPr>
        <w:tc>
          <w:tcPr>
            <w:tcW w:w="5670" w:type="dxa"/>
          </w:tcPr>
          <w:p w14:paraId="5D2B56CB" w14:textId="1B91EF7E" w:rsidR="00D803C2" w:rsidRPr="00D7782B" w:rsidRDefault="0013133A" w:rsidP="00D7782B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391E6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АТ КБ «ПриватБанк»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</w:t>
            </w:r>
            <w:r w:rsidR="00AD662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льності на території с. </w:t>
            </w:r>
            <w:r w:rsidR="00E6291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Фонтанка</w:t>
            </w:r>
            <w:r w:rsidR="0048237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</w:tc>
      </w:tr>
    </w:tbl>
    <w:p w14:paraId="3624DA1B" w14:textId="11C5A774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6B5B7D9" w14:textId="77777777" w:rsidR="001B52BB" w:rsidRDefault="001B52BB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499B9D0" w14:textId="4F081081" w:rsidR="00710E84" w:rsidRDefault="00BF067B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 w:rsidR="00391E62">
        <w:rPr>
          <w:rFonts w:ascii="Times New Roman" w:eastAsia="Times New Roman" w:hAnsi="Times New Roman"/>
          <w:sz w:val="28"/>
          <w:szCs w:val="28"/>
          <w:lang w:val="uk-UA"/>
        </w:rPr>
        <w:t>АТ КБ «ПриватБанк»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391E62">
        <w:rPr>
          <w:rFonts w:ascii="Times New Roman" w:eastAsia="Times New Roman" w:hAnsi="Times New Roman"/>
          <w:sz w:val="28"/>
          <w:szCs w:val="28"/>
          <w:lang w:val="uk-UA"/>
        </w:rPr>
        <w:t>04.03</w:t>
      </w:r>
      <w:r w:rsidR="0013133A" w:rsidRPr="005A235F">
        <w:rPr>
          <w:rFonts w:ascii="Times New Roman" w:eastAsia="Times New Roman" w:hAnsi="Times New Roman"/>
          <w:sz w:val="28"/>
          <w:szCs w:val="28"/>
          <w:lang w:val="uk-UA"/>
        </w:rPr>
        <w:t>.2024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3735C6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дрібнороздрібної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8C3104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дрібнороздрібної </w:t>
      </w:r>
    </w:p>
    <w:p w14:paraId="637213C7" w14:textId="720DA57A" w:rsidR="00D803C2" w:rsidRDefault="00723C92" w:rsidP="00480A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23C92">
        <w:rPr>
          <w:rFonts w:ascii="Times New Roman" w:eastAsia="Times New Roman" w:hAnsi="Times New Roman"/>
          <w:sz w:val="28"/>
          <w:szCs w:val="28"/>
          <w:lang w:val="uk-UA"/>
        </w:rPr>
        <w:t>торгівельної мережі</w:t>
      </w:r>
      <w:r w:rsidR="00B77EBC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 8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,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4E632EA" w14:textId="645AEE33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ВИРІШИВ:</w:t>
      </w:r>
    </w:p>
    <w:p w14:paraId="0F7109B9" w14:textId="77777777" w:rsidR="001B52BB" w:rsidRDefault="001B52BB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027561F1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1E62">
        <w:rPr>
          <w:rFonts w:ascii="Times New Roman" w:eastAsia="Times New Roman" w:hAnsi="Times New Roman"/>
          <w:sz w:val="28"/>
          <w:szCs w:val="28"/>
          <w:lang w:val="uk-UA"/>
        </w:rPr>
        <w:t xml:space="preserve">АТ КБ «ПриватБанк»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1E62">
        <w:rPr>
          <w:rFonts w:ascii="Times New Roman" w:hAnsi="Times New Roman"/>
          <w:bCs/>
          <w:sz w:val="28"/>
          <w:szCs w:val="28"/>
          <w:lang w:val="uk-UA"/>
        </w:rPr>
        <w:t>площею 9</w:t>
      </w:r>
      <w:r w:rsidR="00AD662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14EBFF47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1E62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E6291C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91E6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6291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0715B1A2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391E62">
        <w:rPr>
          <w:rFonts w:ascii="Times New Roman" w:eastAsia="Times New Roman" w:hAnsi="Times New Roman"/>
          <w:sz w:val="28"/>
          <w:szCs w:val="28"/>
          <w:lang w:val="uk-UA"/>
        </w:rPr>
        <w:t xml:space="preserve">АТ КБ «ПриватБанк»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E275CB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подовження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7F2C852C" w14:textId="589DCDD9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391E62">
        <w:rPr>
          <w:rFonts w:ascii="Times New Roman" w:eastAsia="Times New Roman" w:hAnsi="Times New Roman"/>
          <w:sz w:val="28"/>
          <w:szCs w:val="28"/>
          <w:lang w:val="uk-UA"/>
        </w:rPr>
        <w:t xml:space="preserve">АТ КБ «ПриватБанк» </w:t>
      </w:r>
      <w:r w:rsidR="00EC1DAE">
        <w:rPr>
          <w:rFonts w:ascii="Times New Roman" w:hAnsi="Times New Roman"/>
          <w:bCs/>
          <w:sz w:val="28"/>
          <w:szCs w:val="28"/>
          <w:lang w:val="uk-UA"/>
        </w:rPr>
        <w:t xml:space="preserve">після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</w:t>
      </w:r>
      <w:r w:rsidR="00D7782B">
        <w:rPr>
          <w:rFonts w:ascii="Times New Roman" w:hAnsi="Times New Roman"/>
          <w:bCs/>
          <w:sz w:val="28"/>
          <w:szCs w:val="28"/>
          <w:lang w:val="uk-UA"/>
        </w:rPr>
        <w:t>з метою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заключення  </w:t>
      </w:r>
      <w:r w:rsidR="00E275CB">
        <w:rPr>
          <w:rFonts w:ascii="Times New Roman" w:hAnsi="Times New Roman"/>
          <w:bCs/>
          <w:sz w:val="28"/>
          <w:szCs w:val="28"/>
          <w:lang w:val="uk-UA"/>
        </w:rPr>
        <w:t>договору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167127EE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391E62">
        <w:rPr>
          <w:rFonts w:ascii="Times New Roman" w:eastAsia="Times New Roman" w:hAnsi="Times New Roman"/>
          <w:sz w:val="28"/>
          <w:szCs w:val="28"/>
          <w:lang w:val="uk-UA"/>
        </w:rPr>
        <w:t xml:space="preserve">АТ КБ «ПриватБанк»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6CA6002D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391E62">
        <w:rPr>
          <w:rFonts w:ascii="Times New Roman" w:eastAsia="Times New Roman" w:hAnsi="Times New Roman"/>
          <w:sz w:val="28"/>
          <w:szCs w:val="28"/>
          <w:lang w:val="uk-UA"/>
        </w:rPr>
        <w:t xml:space="preserve">АТ КБ «ПриватБанк»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36D8D298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391E62">
        <w:rPr>
          <w:rFonts w:ascii="Times New Roman" w:eastAsia="Times New Roman" w:hAnsi="Times New Roman"/>
          <w:sz w:val="28"/>
          <w:szCs w:val="28"/>
          <w:lang w:val="uk-UA"/>
        </w:rPr>
        <w:t xml:space="preserve">АТ КБ «ПриватБанк»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09034424" w14:textId="77777777" w:rsidR="001B52BB" w:rsidRDefault="001B52BB" w:rsidP="001B52BB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673B384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19B32559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5DEFD1D9" w14:textId="664C3B90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1595E77F" w14:textId="176BB2DB" w:rsidR="00E275CB" w:rsidRDefault="00E275C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19B93C60" w14:textId="77777777" w:rsidR="00BB5F73" w:rsidRDefault="00BB5F73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p w14:paraId="21D31069" w14:textId="39294158" w:rsidR="00E275CB" w:rsidRDefault="00E275C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7EBCA575" w14:textId="111DE206" w:rsidR="00E275CB" w:rsidRPr="00E275CB" w:rsidRDefault="00E275CB" w:rsidP="00E275CB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  <w:r w:rsidRPr="00E275CB">
        <w:rPr>
          <w:rFonts w:ascii="Times New Roman" w:eastAsia="Times New Roman" w:hAnsi="Times New Roman"/>
          <w:color w:val="333333"/>
          <w:sz w:val="28"/>
          <w:szCs w:val="28"/>
          <w:lang w:val="uk-UA"/>
        </w:rPr>
        <w:t>В.о. сільського голови                                                        Андрій СЕРЕБРІЙ</w:t>
      </w:r>
    </w:p>
    <w:p w14:paraId="792A1DBB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6E06300F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77A8C796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41DE17B0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227D84FE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4386DE89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25BC4318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779ADACE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5E9C9E95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7DE8E45F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65AB7F18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12CA7C9D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1E38758D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3386D8B2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7E788666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65BA53A4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627852E7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5BEBEBF0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6AAC75A4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67FF2A43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38B5F773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14D43EC7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1A60383D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37440D7E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7CA328AD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6534A5CD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60E4C40D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59835ECC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54EAABDA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3CC96AF8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6C1454EB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29051F30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08F26B15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1C722B99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77575974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0B1F8901" w14:textId="77777777" w:rsidR="001B52BB" w:rsidRDefault="001B52BB" w:rsidP="00EC1DAE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sectPr w:rsidR="001B52BB" w:rsidSect="00490118">
      <w:pgSz w:w="11906" w:h="16838"/>
      <w:pgMar w:top="568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27D3A"/>
    <w:rsid w:val="000337A8"/>
    <w:rsid w:val="00113556"/>
    <w:rsid w:val="00123911"/>
    <w:rsid w:val="0013133A"/>
    <w:rsid w:val="00135719"/>
    <w:rsid w:val="00152D0D"/>
    <w:rsid w:val="00194F7B"/>
    <w:rsid w:val="001B52BB"/>
    <w:rsid w:val="001C0CD6"/>
    <w:rsid w:val="001E02FD"/>
    <w:rsid w:val="0022337F"/>
    <w:rsid w:val="00226157"/>
    <w:rsid w:val="00271FF9"/>
    <w:rsid w:val="002836C4"/>
    <w:rsid w:val="002E6F3E"/>
    <w:rsid w:val="002F1EF9"/>
    <w:rsid w:val="002F29DD"/>
    <w:rsid w:val="0030063B"/>
    <w:rsid w:val="00325F31"/>
    <w:rsid w:val="003703E4"/>
    <w:rsid w:val="003735C6"/>
    <w:rsid w:val="00391E62"/>
    <w:rsid w:val="003B2CE0"/>
    <w:rsid w:val="003B2E51"/>
    <w:rsid w:val="00480A73"/>
    <w:rsid w:val="00482374"/>
    <w:rsid w:val="00490118"/>
    <w:rsid w:val="00497888"/>
    <w:rsid w:val="004A0A9E"/>
    <w:rsid w:val="004A0F82"/>
    <w:rsid w:val="004B6038"/>
    <w:rsid w:val="0055268A"/>
    <w:rsid w:val="005848B9"/>
    <w:rsid w:val="005A0B96"/>
    <w:rsid w:val="005A235F"/>
    <w:rsid w:val="005B0958"/>
    <w:rsid w:val="005D36BF"/>
    <w:rsid w:val="0060598C"/>
    <w:rsid w:val="00644651"/>
    <w:rsid w:val="00680610"/>
    <w:rsid w:val="006828F8"/>
    <w:rsid w:val="00700FDE"/>
    <w:rsid w:val="00710E84"/>
    <w:rsid w:val="007170C0"/>
    <w:rsid w:val="00723C92"/>
    <w:rsid w:val="0074455A"/>
    <w:rsid w:val="0075757D"/>
    <w:rsid w:val="00773E3D"/>
    <w:rsid w:val="00784C14"/>
    <w:rsid w:val="00787936"/>
    <w:rsid w:val="007913BF"/>
    <w:rsid w:val="007A33F6"/>
    <w:rsid w:val="007F5B1E"/>
    <w:rsid w:val="00804EC3"/>
    <w:rsid w:val="00813C38"/>
    <w:rsid w:val="00815CE5"/>
    <w:rsid w:val="0084348F"/>
    <w:rsid w:val="00872085"/>
    <w:rsid w:val="008750F5"/>
    <w:rsid w:val="008C3104"/>
    <w:rsid w:val="008D00C0"/>
    <w:rsid w:val="008F7E02"/>
    <w:rsid w:val="00910B90"/>
    <w:rsid w:val="00955C0A"/>
    <w:rsid w:val="009706C9"/>
    <w:rsid w:val="0097786B"/>
    <w:rsid w:val="00993577"/>
    <w:rsid w:val="009B021F"/>
    <w:rsid w:val="009D3EF8"/>
    <w:rsid w:val="00A96844"/>
    <w:rsid w:val="00AD6625"/>
    <w:rsid w:val="00B20F32"/>
    <w:rsid w:val="00B625CB"/>
    <w:rsid w:val="00B77EBC"/>
    <w:rsid w:val="00B849E8"/>
    <w:rsid w:val="00BB5F73"/>
    <w:rsid w:val="00BD707A"/>
    <w:rsid w:val="00BF067B"/>
    <w:rsid w:val="00C34AC8"/>
    <w:rsid w:val="00C60BE1"/>
    <w:rsid w:val="00D04C79"/>
    <w:rsid w:val="00D44EAB"/>
    <w:rsid w:val="00D7782B"/>
    <w:rsid w:val="00D803C2"/>
    <w:rsid w:val="00E20994"/>
    <w:rsid w:val="00E275CB"/>
    <w:rsid w:val="00E6291C"/>
    <w:rsid w:val="00E97EBB"/>
    <w:rsid w:val="00EC1DAE"/>
    <w:rsid w:val="00F51B97"/>
    <w:rsid w:val="00F5527F"/>
    <w:rsid w:val="00F611A1"/>
    <w:rsid w:val="00FB440F"/>
    <w:rsid w:val="00FD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2E4A0-8F13-4BD5-9424-16B7512F6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3017</Words>
  <Characters>1721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2026-02-16T10:37:00Z</cp:lastPrinted>
  <dcterms:created xsi:type="dcterms:W3CDTF">2024-07-23T06:25:00Z</dcterms:created>
  <dcterms:modified xsi:type="dcterms:W3CDTF">2026-02-16T10:37:00Z</dcterms:modified>
</cp:coreProperties>
</file>